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l18frh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RECORD OF TRAINING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FORM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10"/>
        <w:gridCol w:w="3685"/>
        <w:gridCol w:w="1440"/>
        <w:gridCol w:w="2340"/>
        <w:tblGridChange w:id="0">
          <w:tblGrid>
            <w:gridCol w:w="1710"/>
            <w:gridCol w:w="3685"/>
            <w:gridCol w:w="1440"/>
            <w:gridCol w:w="2340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Location: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Session/Topic: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Facilitator: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The signatures below signify that the employees have participated in, and have understood the above listed training session information.</w:t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0"/>
        <w:gridCol w:w="3040"/>
        <w:gridCol w:w="3060"/>
        <w:tblGridChange w:id="0">
          <w:tblGrid>
            <w:gridCol w:w="3080"/>
            <w:gridCol w:w="3040"/>
            <w:gridCol w:w="30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-90" w:right="3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right="-15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Position 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right="-9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Signature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fPAOrBq1aw1TxchDUuS18h6xw==">CgMxLjAyCWguM2wxOGZyaDgAciExLU04eXE2OGZSZmpXNVFOYVRZMXJmUUhIRVdQYmRpMmo=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